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6BA8F" w14:textId="0B84358A" w:rsidR="005F715C" w:rsidRDefault="005F715C">
      <w:bookmarkStart w:id="0" w:name="_GoBack"/>
      <w:bookmarkEnd w:id="0"/>
      <w:r>
        <w:t xml:space="preserve">Khan Academy for Math Grade 7  </w:t>
      </w:r>
    </w:p>
    <w:p w14:paraId="6A06AE5F" w14:textId="7A51F38E" w:rsidR="005F715C" w:rsidRDefault="005F715C">
      <w:r>
        <w:t xml:space="preserve"> Follow these steps and you should be working in no time.</w:t>
      </w:r>
    </w:p>
    <w:p w14:paraId="2F71AF33" w14:textId="2E88A8C8" w:rsidR="005F715C" w:rsidRDefault="005F715C" w:rsidP="005F715C">
      <w:pPr>
        <w:pStyle w:val="ListParagraph"/>
        <w:numPr>
          <w:ilvl w:val="0"/>
          <w:numId w:val="1"/>
        </w:numPr>
      </w:pPr>
      <w:r>
        <w:t xml:space="preserve"> Search Khan Academy for Math Grade 7 in your browser or follow this link. </w:t>
      </w:r>
      <w:hyperlink r:id="rId5" w:history="1">
        <w:r>
          <w:rPr>
            <w:rStyle w:val="Hyperlink"/>
          </w:rPr>
          <w:t>https://www.khanacademy.org/math/cc-seventh-grade-math</w:t>
        </w:r>
      </w:hyperlink>
    </w:p>
    <w:p w14:paraId="4BBFD33A" w14:textId="77777777" w:rsidR="00F84449" w:rsidRDefault="00F84449" w:rsidP="00F84449"/>
    <w:p w14:paraId="19817290" w14:textId="2C08034F" w:rsidR="00F84449" w:rsidRDefault="00F84449" w:rsidP="00F84449">
      <w:pPr>
        <w:pStyle w:val="ListParagraph"/>
      </w:pPr>
      <w:r w:rsidRPr="00F84449">
        <w:rPr>
          <w:noProof/>
          <w:lang w:val="en-CA" w:eastAsia="en-CA"/>
        </w:rPr>
        <w:drawing>
          <wp:inline distT="0" distB="0" distL="0" distR="0" wp14:anchorId="00D5DDA8" wp14:editId="74FFD477">
            <wp:extent cx="5943600" cy="33413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DC909" w14:textId="4549FFCD" w:rsidR="00C04695" w:rsidRDefault="00C04695" w:rsidP="00C04695"/>
    <w:p w14:paraId="42E73B02" w14:textId="77777777" w:rsidR="00C04695" w:rsidRDefault="00C04695" w:rsidP="00C04695"/>
    <w:p w14:paraId="7FD12E3E" w14:textId="32C62318" w:rsidR="00F84449" w:rsidRDefault="00F84449" w:rsidP="00F84449">
      <w:pPr>
        <w:pStyle w:val="ListParagraph"/>
        <w:numPr>
          <w:ilvl w:val="0"/>
          <w:numId w:val="1"/>
        </w:numPr>
      </w:pPr>
      <w:r>
        <w:t>Click sign up on this page and it will take you to page below.</w:t>
      </w:r>
      <w:r w:rsidR="00C04695">
        <w:t xml:space="preserve"> </w:t>
      </w:r>
      <w:r>
        <w:t>C</w:t>
      </w:r>
      <w:r w:rsidR="00C04695">
        <w:t>lick learner and add your birth date.  The next screen will ask you for an email address, your name and a password.  By logging in you will be able to track your progress and collect points for your review.</w:t>
      </w:r>
    </w:p>
    <w:p w14:paraId="0C7428AC" w14:textId="24361DF1" w:rsidR="00C04695" w:rsidRDefault="00C04695" w:rsidP="00F84449">
      <w:pPr>
        <w:pStyle w:val="ListParagraph"/>
      </w:pPr>
      <w:r>
        <w:rPr>
          <w:noProof/>
          <w:lang w:val="en-CA" w:eastAsia="en-CA"/>
        </w:rPr>
        <w:drawing>
          <wp:inline distT="0" distB="0" distL="0" distR="0" wp14:anchorId="523A2DEC" wp14:editId="62CB4CCC">
            <wp:extent cx="4171315" cy="22574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389" cy="22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76F9B" w14:textId="0BC0B0F9" w:rsidR="00F84449" w:rsidRDefault="00F84449" w:rsidP="00F84449">
      <w:pPr>
        <w:pStyle w:val="ListParagraph"/>
        <w:numPr>
          <w:ilvl w:val="0"/>
          <w:numId w:val="1"/>
        </w:numPr>
      </w:pPr>
      <w:r>
        <w:lastRenderedPageBreak/>
        <w:t xml:space="preserve"> Now you are ready to start. Simply press the Get Started for the first unit -Negative numbers addition and subtraction.  </w:t>
      </w:r>
    </w:p>
    <w:p w14:paraId="42A187E2" w14:textId="49E6B022" w:rsidR="00F84449" w:rsidRDefault="00F84449" w:rsidP="00F84449">
      <w:pPr>
        <w:pStyle w:val="ListParagraph"/>
      </w:pPr>
    </w:p>
    <w:p w14:paraId="1927FEA1" w14:textId="2E60267A" w:rsidR="00F84449" w:rsidRDefault="00F84449" w:rsidP="00F84449">
      <w:pPr>
        <w:pStyle w:val="ListParagraph"/>
      </w:pPr>
    </w:p>
    <w:p w14:paraId="39B0F4CE" w14:textId="77777777" w:rsidR="00F84449" w:rsidRDefault="00F84449" w:rsidP="00F84449">
      <w:pPr>
        <w:pStyle w:val="ListParagraph"/>
      </w:pPr>
    </w:p>
    <w:p w14:paraId="21F135E8" w14:textId="339FC730" w:rsidR="005F715C" w:rsidRDefault="00F84449" w:rsidP="00F84449">
      <w:pPr>
        <w:ind w:left="360"/>
      </w:pPr>
      <w:r>
        <w:rPr>
          <w:noProof/>
          <w:lang w:val="en-CA" w:eastAsia="en-CA"/>
        </w:rPr>
        <w:drawing>
          <wp:inline distT="0" distB="0" distL="0" distR="0" wp14:anchorId="39814514" wp14:editId="27C2E7F4">
            <wp:extent cx="5943600" cy="3167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3A94A24" w14:textId="3B08BCB0" w:rsidR="003C1DFA" w:rsidRDefault="003C1DFA" w:rsidP="00F84449">
      <w:pPr>
        <w:ind w:left="360"/>
      </w:pPr>
    </w:p>
    <w:p w14:paraId="593B83D4" w14:textId="5B3D3853" w:rsidR="001C31E1" w:rsidRDefault="001C31E1" w:rsidP="00F84449">
      <w:pPr>
        <w:ind w:left="360"/>
      </w:pPr>
    </w:p>
    <w:p w14:paraId="56A6BFF6" w14:textId="561F2B37" w:rsidR="001C31E1" w:rsidRDefault="001C31E1" w:rsidP="00F84449">
      <w:pPr>
        <w:ind w:left="360"/>
      </w:pPr>
    </w:p>
    <w:p w14:paraId="04C9B793" w14:textId="499426AB" w:rsidR="001C31E1" w:rsidRDefault="001C31E1" w:rsidP="00F84449">
      <w:pPr>
        <w:ind w:left="360"/>
      </w:pPr>
    </w:p>
    <w:p w14:paraId="539C44AA" w14:textId="506F2086" w:rsidR="001C31E1" w:rsidRDefault="001C31E1" w:rsidP="001C31E1">
      <w:pPr>
        <w:pStyle w:val="ListParagraph"/>
        <w:numPr>
          <w:ilvl w:val="0"/>
          <w:numId w:val="1"/>
        </w:numPr>
      </w:pPr>
      <w:r>
        <w:t xml:space="preserve">The first section is intro to adding negative numbers.  For each section there is a learn section on the left of the box, and a practice section.  If you feel confident go straight to the practice and just go to the learn section if you run into a problem.  </w:t>
      </w:r>
    </w:p>
    <w:p w14:paraId="523F8ED1" w14:textId="3CD2BDF2" w:rsidR="001C31E1" w:rsidRDefault="001C31E1" w:rsidP="001C31E1"/>
    <w:p w14:paraId="7BCDC494" w14:textId="63895D4D" w:rsidR="001C31E1" w:rsidRDefault="001C31E1" w:rsidP="001C31E1">
      <w:pPr>
        <w:ind w:left="720"/>
      </w:pPr>
      <w:r>
        <w:t>On the far left of the page is your skill summary and your point total which will help keep track of your progress.</w:t>
      </w:r>
    </w:p>
    <w:p w14:paraId="0B2FB3BB" w14:textId="400EC953" w:rsidR="001C31E1" w:rsidRDefault="001C31E1" w:rsidP="001C31E1">
      <w:pPr>
        <w:ind w:left="720"/>
      </w:pPr>
    </w:p>
    <w:p w14:paraId="124E5E6E" w14:textId="77777777" w:rsidR="001C31E1" w:rsidRDefault="001C31E1" w:rsidP="001C31E1">
      <w:pPr>
        <w:ind w:left="720"/>
      </w:pPr>
    </w:p>
    <w:p w14:paraId="7DD40B84" w14:textId="763D1A1F" w:rsidR="005F715C" w:rsidRDefault="005F715C" w:rsidP="005F715C">
      <w:pPr>
        <w:pStyle w:val="ListParagraph"/>
      </w:pPr>
    </w:p>
    <w:p w14:paraId="211FFF44" w14:textId="63908BAC" w:rsidR="003C1DFA" w:rsidRDefault="003C1DFA" w:rsidP="005F715C">
      <w:pPr>
        <w:pStyle w:val="ListParagraph"/>
      </w:pPr>
    </w:p>
    <w:p w14:paraId="3B4B39A0" w14:textId="44C27439" w:rsidR="003C1DFA" w:rsidRDefault="003C1DFA" w:rsidP="005F715C">
      <w:pPr>
        <w:pStyle w:val="ListParagraph"/>
      </w:pPr>
      <w:r w:rsidRPr="003C1DFA">
        <w:rPr>
          <w:noProof/>
          <w:lang w:val="en-CA" w:eastAsia="en-CA"/>
        </w:rPr>
        <w:lastRenderedPageBreak/>
        <w:drawing>
          <wp:inline distT="0" distB="0" distL="0" distR="0" wp14:anchorId="72F192A9" wp14:editId="0A0D19B4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C2572" w14:textId="27CD4DC8" w:rsidR="005F715C" w:rsidRDefault="005F715C"/>
    <w:p w14:paraId="0A2DC056" w14:textId="18384C15" w:rsidR="001C31E1" w:rsidRDefault="001C31E1"/>
    <w:p w14:paraId="42CB74E1" w14:textId="2D067B7E" w:rsidR="001C31E1" w:rsidRDefault="001C31E1" w:rsidP="001C31E1">
      <w:pPr>
        <w:pStyle w:val="ListParagraph"/>
        <w:numPr>
          <w:ilvl w:val="0"/>
          <w:numId w:val="1"/>
        </w:numPr>
      </w:pPr>
      <w:r>
        <w:t xml:space="preserve"> You may be able to speed through some sections and others may be more challenging but remember this will be your best review of Grade 7 and preparation for next year’s grade 8 work! </w:t>
      </w:r>
    </w:p>
    <w:sectPr w:rsidR="001C3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87F"/>
    <w:multiLevelType w:val="hybridMultilevel"/>
    <w:tmpl w:val="AEC0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5C"/>
    <w:rsid w:val="00046D02"/>
    <w:rsid w:val="001C31E1"/>
    <w:rsid w:val="0035568D"/>
    <w:rsid w:val="003C1DFA"/>
    <w:rsid w:val="005C61CC"/>
    <w:rsid w:val="005F715C"/>
    <w:rsid w:val="00614A68"/>
    <w:rsid w:val="00C04695"/>
    <w:rsid w:val="00F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803A"/>
  <w15:chartTrackingRefBased/>
  <w15:docId w15:val="{1F0B044E-AD09-432F-94A6-2F2E8222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1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F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khanacademy.org/math/cc-seventh-grade-mat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Cynthia (ASD-N)</dc:creator>
  <cp:keywords/>
  <dc:description/>
  <cp:lastModifiedBy>Foran, Elaine (ASD-N)</cp:lastModifiedBy>
  <cp:revision>2</cp:revision>
  <dcterms:created xsi:type="dcterms:W3CDTF">2020-05-22T15:20:00Z</dcterms:created>
  <dcterms:modified xsi:type="dcterms:W3CDTF">2020-05-22T15:20:00Z</dcterms:modified>
</cp:coreProperties>
</file>